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BE0D8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E0D8D">
        <w:tc>
          <w:tcPr>
            <w:tcW w:w="1616" w:type="dxa"/>
          </w:tcPr>
          <w:p w:rsidR="005527A4" w:rsidRPr="00AA3F2E" w:rsidRDefault="000D678E" w:rsidP="00BE0D8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0E494B">
              <w:rPr>
                <w:b/>
              </w:rPr>
              <w:t xml:space="preserve">        </w:t>
            </w:r>
            <w:r w:rsidR="00D4769F">
              <w:rPr>
                <w:b/>
              </w:rPr>
              <w:t xml:space="preserve">  </w:t>
            </w:r>
            <w:r w:rsidR="000E494B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BE0D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E0D8D">
        <w:trPr>
          <w:trHeight w:val="206"/>
        </w:trPr>
        <w:tc>
          <w:tcPr>
            <w:tcW w:w="1616" w:type="dxa"/>
          </w:tcPr>
          <w:p w:rsidR="005527A4" w:rsidRPr="00AA3F2E" w:rsidRDefault="000D678E" w:rsidP="00BE0D8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</w:t>
            </w:r>
            <w:r w:rsidR="00D4769F">
              <w:rPr>
                <w:b/>
              </w:rPr>
              <w:t xml:space="preserve">. </w:t>
            </w:r>
            <w:r>
              <w:rPr>
                <w:b/>
              </w:rPr>
              <w:t>Name</w:t>
            </w:r>
            <w:r w:rsidR="000E494B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BE0D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ADVERTISING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BE0D8D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D51A7" w:rsidP="00BE0D8D">
            <w:pPr>
              <w:jc w:val="both"/>
            </w:pPr>
            <w:r>
              <w:t xml:space="preserve">Explain the four Ps of Marketing. Explain </w:t>
            </w:r>
            <w:r w:rsidR="00BC7AAC">
              <w:t xml:space="preserve">the </w:t>
            </w:r>
            <w:r>
              <w:t>importance of Advertising as one of the 4 Ps.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D51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51A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D51A7" w:rsidP="00BE0D8D">
            <w:pPr>
              <w:jc w:val="both"/>
            </w:pPr>
            <w:r>
              <w:t>Distinguish between different types of Advertising Agencies. Write about a Creative Boutique with suitable examples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D51A7" w:rsidP="002D5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D51A7" w:rsidP="00193F27">
            <w:pPr>
              <w:jc w:val="center"/>
            </w:pPr>
            <w:r>
              <w:t>20</w:t>
            </w:r>
          </w:p>
        </w:tc>
      </w:tr>
      <w:tr w:rsidR="00D85619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BE0D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E57C2" w:rsidP="00BE0D8D">
            <w:pPr>
              <w:jc w:val="both"/>
            </w:pPr>
            <w:r>
              <w:t>Design an advertising campaign for print medium  (minimum 3 advertisements) for Swachch Bharat Abhiyan</w:t>
            </w:r>
            <w:r w:rsidR="00BE0D8D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7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57C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E57C2" w:rsidP="00BC7AAC">
            <w:pPr>
              <w:jc w:val="both"/>
            </w:pPr>
            <w:r>
              <w:t xml:space="preserve">Design and </w:t>
            </w:r>
            <w:r w:rsidR="00FE7783">
              <w:t xml:space="preserve">explain </w:t>
            </w:r>
            <w:r w:rsidR="00BC7AAC">
              <w:t xml:space="preserve">the </w:t>
            </w:r>
            <w:r w:rsidR="00FE7783">
              <w:t xml:space="preserve">steps </w:t>
            </w:r>
            <w:r w:rsidR="00BC7AAC">
              <w:t xml:space="preserve">involved </w:t>
            </w:r>
            <w:r w:rsidR="00FE7783">
              <w:t xml:space="preserve">in creating </w:t>
            </w:r>
            <w:r>
              <w:t xml:space="preserve"> a PSA </w:t>
            </w:r>
            <w:r w:rsidR="00BC7AAC">
              <w:t xml:space="preserve">against </w:t>
            </w:r>
            <w:r>
              <w:t xml:space="preserve">Drug </w:t>
            </w:r>
            <w:r w:rsidR="00BC7AAC">
              <w:t>Addiction</w:t>
            </w:r>
            <w:r>
              <w:t xml:space="preserve"> for </w:t>
            </w:r>
            <w:r w:rsidR="00FE7783">
              <w:t xml:space="preserve"> social media</w:t>
            </w:r>
            <w:r w:rsidR="00BE0D8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7783" w:rsidP="00FE7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7783" w:rsidP="00193F27">
            <w:pPr>
              <w:jc w:val="center"/>
            </w:pPr>
            <w:r>
              <w:t>20</w:t>
            </w:r>
          </w:p>
        </w:tc>
      </w:tr>
      <w:tr w:rsidR="00D85619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BE0D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E7783" w:rsidP="00BE0D8D">
            <w:pPr>
              <w:jc w:val="both"/>
            </w:pPr>
            <w:r>
              <w:t>Explain the importance of celebrity endorsement for creating brand awareness with the help of a case study</w:t>
            </w:r>
            <w:r w:rsidR="00BE0D8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778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E778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E7783" w:rsidP="00BE0D8D">
            <w:pPr>
              <w:jc w:val="both"/>
            </w:pPr>
            <w:r>
              <w:t>Discuss the AIDA model</w:t>
            </w:r>
            <w:r w:rsidR="00032101">
              <w:t xml:space="preserve"> and Hierarchy of Effects Model with suitable examples</w:t>
            </w:r>
            <w:r w:rsidR="00BE0D8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210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2101" w:rsidP="00193F27">
            <w:pPr>
              <w:jc w:val="center"/>
            </w:pPr>
            <w:r>
              <w:t>20</w:t>
            </w:r>
          </w:p>
        </w:tc>
      </w:tr>
      <w:tr w:rsidR="00D85619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BE0D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E0D8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32101" w:rsidP="00BE0D8D">
            <w:pPr>
              <w:jc w:val="both"/>
            </w:pPr>
            <w:r>
              <w:t>Analyse  Ogilvy and Mather’s Dove soap testimonial campaign in India and its impact on Indian audiences</w:t>
            </w:r>
            <w:r w:rsidR="00BE0D8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210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210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DE5FD6" w:rsidP="008C7BA2">
            <w:pPr>
              <w:jc w:val="center"/>
            </w:pPr>
            <w:r>
              <w:t xml:space="preserve"> </w:t>
            </w:r>
            <w:r w:rsidR="008C7BA2" w:rsidRPr="005814FF">
              <w:t>(OR)</w:t>
            </w:r>
          </w:p>
        </w:tc>
      </w:tr>
      <w:tr w:rsidR="008C7BA2" w:rsidRPr="00EF5853" w:rsidTr="00BE0D8D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E5FD6" w:rsidP="00BE0D8D">
            <w:pPr>
              <w:jc w:val="both"/>
            </w:pPr>
            <w:r>
              <w:t>Discuss about Brand Positioning and Brand Image as key factors in Product Life Cycle. Cite relevant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F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5FD6" w:rsidP="00193F27">
            <w:pPr>
              <w:jc w:val="center"/>
            </w:pPr>
            <w:r>
              <w:t>20</w:t>
            </w:r>
          </w:p>
        </w:tc>
      </w:tr>
      <w:tr w:rsidR="00D85619" w:rsidRPr="00EF5853" w:rsidTr="00BE0D8D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BE0D8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E0D8D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BE0D8D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BE0D8D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C7AAC" w:rsidRDefault="00DE5FD6" w:rsidP="00BE0D8D">
            <w:pPr>
              <w:jc w:val="both"/>
            </w:pPr>
            <w:r>
              <w:t xml:space="preserve">Distinguish between </w:t>
            </w:r>
          </w:p>
          <w:p w:rsidR="008C7BA2" w:rsidRDefault="00BC7AAC" w:rsidP="000E494B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Marketing strategy</w:t>
            </w:r>
          </w:p>
          <w:p w:rsidR="00BC7AAC" w:rsidRDefault="00BC7AAC" w:rsidP="000E494B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Advertising strategy</w:t>
            </w:r>
          </w:p>
          <w:p w:rsidR="00BC7AAC" w:rsidRDefault="00BC7AAC" w:rsidP="000E494B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Creative strategy</w:t>
            </w:r>
          </w:p>
          <w:p w:rsidR="00BC7AAC" w:rsidRPr="00EF5853" w:rsidRDefault="00BC7AAC" w:rsidP="000E494B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Media strategy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F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5FD6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238B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61048"/>
    <w:multiLevelType w:val="hybridMultilevel"/>
    <w:tmpl w:val="8ED0576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903DE"/>
    <w:multiLevelType w:val="hybridMultilevel"/>
    <w:tmpl w:val="859404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2101"/>
    <w:rsid w:val="00060CB9"/>
    <w:rsid w:val="00061821"/>
    <w:rsid w:val="000D678E"/>
    <w:rsid w:val="000E180A"/>
    <w:rsid w:val="000E4455"/>
    <w:rsid w:val="000E494B"/>
    <w:rsid w:val="000F3EFE"/>
    <w:rsid w:val="001D41FE"/>
    <w:rsid w:val="001D670F"/>
    <w:rsid w:val="001E2222"/>
    <w:rsid w:val="001F3BEC"/>
    <w:rsid w:val="001F54D1"/>
    <w:rsid w:val="001F7E9B"/>
    <w:rsid w:val="00204EB0"/>
    <w:rsid w:val="00211ABA"/>
    <w:rsid w:val="002238B8"/>
    <w:rsid w:val="00235351"/>
    <w:rsid w:val="00266439"/>
    <w:rsid w:val="0026653D"/>
    <w:rsid w:val="002D09FF"/>
    <w:rsid w:val="002D51A7"/>
    <w:rsid w:val="002D7611"/>
    <w:rsid w:val="002D76BB"/>
    <w:rsid w:val="002E336A"/>
    <w:rsid w:val="002E552A"/>
    <w:rsid w:val="00304757"/>
    <w:rsid w:val="00320475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1B86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026A"/>
    <w:rsid w:val="00A47E2A"/>
    <w:rsid w:val="00A51923"/>
    <w:rsid w:val="00AA3F2E"/>
    <w:rsid w:val="00AA5E39"/>
    <w:rsid w:val="00AA6B40"/>
    <w:rsid w:val="00AB3CA4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AAC"/>
    <w:rsid w:val="00BC7D01"/>
    <w:rsid w:val="00BE0D8D"/>
    <w:rsid w:val="00BE572D"/>
    <w:rsid w:val="00BF25ED"/>
    <w:rsid w:val="00BF3DE7"/>
    <w:rsid w:val="00C33FFF"/>
    <w:rsid w:val="00C3743D"/>
    <w:rsid w:val="00C60C6A"/>
    <w:rsid w:val="00C61834"/>
    <w:rsid w:val="00C71847"/>
    <w:rsid w:val="00C77FC8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769F"/>
    <w:rsid w:val="00D62341"/>
    <w:rsid w:val="00D63099"/>
    <w:rsid w:val="00D64FF9"/>
    <w:rsid w:val="00D805C4"/>
    <w:rsid w:val="00D85619"/>
    <w:rsid w:val="00D94D54"/>
    <w:rsid w:val="00DB38C1"/>
    <w:rsid w:val="00DE0497"/>
    <w:rsid w:val="00DE57C2"/>
    <w:rsid w:val="00DE5FD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E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2018-09-25T13:44:00Z</dcterms:created>
  <dcterms:modified xsi:type="dcterms:W3CDTF">2018-11-17T03:21:00Z</dcterms:modified>
</cp:coreProperties>
</file>